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7BCB" w14:textId="72E97E72" w:rsidR="00ED7939" w:rsidRPr="00ED7939" w:rsidRDefault="00ED793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Zał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ącznik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Nr 1</w:t>
      </w:r>
    </w:p>
    <w:p w14:paraId="00C0855A" w14:textId="644244FD" w:rsidR="007368E9" w:rsidRPr="00ED7939" w:rsidRDefault="007368E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FORMULARZ OFERTOWY</w:t>
      </w:r>
    </w:p>
    <w:p w14:paraId="74C8728F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48DFD6DF" w14:textId="37633EFC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Znak sprawy: </w:t>
      </w:r>
      <w:r w:rsidR="003470DA" w:rsidRPr="00ED7939">
        <w:rPr>
          <w:rFonts w:eastAsia="Lucida Sans Unicode" w:cstheme="minorHAnsi"/>
          <w:kern w:val="0"/>
          <w:lang w:eastAsia="ar-SA"/>
          <w14:ligatures w14:val="none"/>
        </w:rPr>
        <w:t>ZZM.WZP.2511.</w:t>
      </w:r>
      <w:r w:rsidR="00282BA8">
        <w:rPr>
          <w:rFonts w:eastAsia="Lucida Sans Unicode" w:cstheme="minorHAnsi"/>
          <w:kern w:val="0"/>
          <w:lang w:eastAsia="ar-SA"/>
          <w14:ligatures w14:val="none"/>
        </w:rPr>
        <w:t>9</w:t>
      </w:r>
      <w:r w:rsidR="003470DA" w:rsidRPr="00ED7939">
        <w:rPr>
          <w:rFonts w:eastAsia="Lucida Sans Unicode" w:cstheme="minorHAnsi"/>
          <w:kern w:val="0"/>
          <w:lang w:eastAsia="ar-SA"/>
          <w14:ligatures w14:val="none"/>
        </w:rPr>
        <w:t>.2024</w:t>
      </w:r>
    </w:p>
    <w:p w14:paraId="4E430AA5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CFC296A" w14:textId="740EE4EB" w:rsidR="007368E9" w:rsidRPr="00ED7939" w:rsidRDefault="007368E9" w:rsidP="007368E9">
      <w:pPr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ED7939">
        <w:rPr>
          <w:rFonts w:eastAsia="Times New Roman" w:cstheme="minorHAnsi"/>
          <w:kern w:val="0"/>
          <w:lang w:eastAsia="zh-CN"/>
          <w14:ligatures w14:val="none"/>
        </w:rPr>
        <w:t xml:space="preserve">W odpowiedzi na ogłoszenie w trybie procedury otwartej / zaproszenie do złożenia oferty na </w:t>
      </w:r>
      <w:r w:rsidR="006B4FB3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obsługę </w:t>
      </w:r>
      <w:r w:rsidR="00524435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br/>
      </w:r>
      <w:r w:rsidR="006B4FB3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i konserwację </w:t>
      </w:r>
      <w:r w:rsidR="00A1072E">
        <w:rPr>
          <w:rFonts w:eastAsia="Times New Roman" w:cstheme="minorHAnsi"/>
          <w:b/>
          <w:bCs/>
          <w:kern w:val="0"/>
          <w:lang w:eastAsia="zh-CN"/>
          <w14:ligatures w14:val="none"/>
        </w:rPr>
        <w:t>systemów nawadniających w pasach drogowych</w:t>
      </w:r>
      <w:r w:rsidR="00B52750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 na terenie</w:t>
      </w:r>
      <w:r w:rsidR="00A1072E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 Mi</w:t>
      </w:r>
      <w:r w:rsidR="00B52750">
        <w:rPr>
          <w:rFonts w:eastAsia="Times New Roman" w:cstheme="minorHAnsi"/>
          <w:b/>
          <w:bCs/>
          <w:kern w:val="0"/>
          <w:lang w:eastAsia="zh-CN"/>
          <w14:ligatures w14:val="none"/>
        </w:rPr>
        <w:t>asta</w:t>
      </w:r>
      <w:r w:rsidR="006B4FB3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 Łodzi w 2024 r.</w:t>
      </w:r>
      <w:r w:rsidRPr="00ED7939">
        <w:rPr>
          <w:rFonts w:eastAsia="Times New Roman" w:cstheme="minorHAnsi"/>
          <w:kern w:val="0"/>
          <w:lang w:eastAsia="zh-CN"/>
          <w14:ligatures w14:val="none"/>
        </w:rPr>
        <w:t xml:space="preserve">, </w:t>
      </w:r>
      <w:r w:rsidRPr="00ED7939">
        <w:rPr>
          <w:rFonts w:eastAsia="Times New Roman" w:cstheme="minorHAnsi"/>
          <w:bCs/>
          <w:kern w:val="0"/>
          <w:lang w:eastAsia="zh-CN"/>
          <w14:ligatures w14:val="none"/>
        </w:rPr>
        <w:t>przedkładamy niniejszą ofertę</w:t>
      </w:r>
      <w:r w:rsidR="00B52750">
        <w:rPr>
          <w:rFonts w:eastAsia="Times New Roman" w:cstheme="minorHAnsi"/>
          <w:bCs/>
          <w:kern w:val="0"/>
          <w:lang w:eastAsia="zh-CN"/>
          <w14:ligatures w14:val="none"/>
        </w:rPr>
        <w:t>.</w:t>
      </w:r>
    </w:p>
    <w:p w14:paraId="70CDC0AA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20652F06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64C9B6FE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Zamawiającego:</w:t>
      </w:r>
    </w:p>
    <w:p w14:paraId="297E28DC" w14:textId="77777777" w:rsidR="007368E9" w:rsidRPr="00ED7939" w:rsidRDefault="007368E9" w:rsidP="001F012B">
      <w:pPr>
        <w:tabs>
          <w:tab w:val="left" w:pos="720"/>
        </w:tabs>
        <w:suppressAutoHyphens/>
        <w:spacing w:after="0" w:line="240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7F239B1" w14:textId="77777777" w:rsidR="007368E9" w:rsidRPr="00ED793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Miasto Łódź – Zarząd Zieleni Miejskiej w Łodzi </w:t>
      </w:r>
    </w:p>
    <w:p w14:paraId="529C16DD" w14:textId="46E824F8" w:rsidR="007368E9" w:rsidRPr="00ED7939" w:rsidRDefault="00D33777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ul. Retkińska 41, </w:t>
      </w:r>
    </w:p>
    <w:p w14:paraId="502C3DA0" w14:textId="62D818AD" w:rsidR="007368E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Łódź 94-</w:t>
      </w:r>
      <w:r w:rsidR="00D33777"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004</w:t>
      </w:r>
    </w:p>
    <w:p w14:paraId="79A935F5" w14:textId="77777777" w:rsidR="001F012B" w:rsidRPr="00ED7939" w:rsidRDefault="001F012B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</w:p>
    <w:p w14:paraId="4C44F9F7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Wykonawcy:</w:t>
      </w:r>
    </w:p>
    <w:p w14:paraId="0D366694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Niniejsza oferta zostaje złożona przez</w:t>
      </w:r>
      <w:r w:rsidRPr="00ED7939">
        <w:rPr>
          <w:rFonts w:eastAsia="Lucida Sans Unicode" w:cstheme="minorHAnsi"/>
          <w:kern w:val="0"/>
          <w:vertAlign w:val="superscript"/>
          <w:lang w:eastAsia="ar-SA"/>
          <w14:ligatures w14:val="none"/>
        </w:rPr>
        <w:footnoteReference w:id="1"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: </w:t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7368E9" w:rsidRPr="00ED7939" w14:paraId="79E71569" w14:textId="77777777" w:rsidTr="00D27F0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FA2D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bookmarkStart w:id="0" w:name="_Hlk161133465"/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9C50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8E97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 xml:space="preserve">Adres(y) </w:t>
            </w:r>
            <w:r w:rsidRPr="00ED7939">
              <w:rPr>
                <w:rFonts w:eastAsia="Lucida Sans Unicode" w:cstheme="minorHAnsi"/>
                <w:caps/>
                <w:kern w:val="0"/>
                <w:lang w:eastAsia="ar-SA"/>
                <w14:ligatures w14:val="none"/>
              </w:rPr>
              <w:t>W</w:t>
            </w: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ykonawcy(ów)</w:t>
            </w:r>
          </w:p>
        </w:tc>
      </w:tr>
      <w:tr w:rsidR="007368E9" w:rsidRPr="00ED7939" w14:paraId="4CCBF828" w14:textId="77777777" w:rsidTr="00D27F09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6631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21D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3BB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6445C1C9" w14:textId="77777777" w:rsidTr="00D27F09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E91A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6ABB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4B1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</w:tbl>
    <w:bookmarkEnd w:id="0"/>
    <w:p w14:paraId="63282A76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i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* Dla każdego z Wykonawców wskazać (adres / NIP / Regon /). </w:t>
      </w:r>
    </w:p>
    <w:p w14:paraId="16F1E708" w14:textId="77777777" w:rsidR="007368E9" w:rsidRPr="00ED7939" w:rsidRDefault="007368E9" w:rsidP="001F012B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 xml:space="preserve">Jestem mikro/małym/średnim przedsiębiorstwem. (zaznaczyć jeżeli dotyczy </w:t>
      </w:r>
      <w:r w:rsidRPr="00ED7939">
        <w:rPr>
          <w:rFonts w:eastAsia="Times New Roman" w:cstheme="minorHAnsi"/>
          <w:i/>
          <w:kern w:val="0"/>
          <w:lang w:eastAsia="ar-SA"/>
          <w14:ligatures w14:val="none"/>
        </w:rPr>
        <w:t>– dla przedsiębiorstw które zatrudniają mniej niż 250 osób i których roczny obrót nie przekracza 50 milionów EUR lub roczna suma bilansowa nie przekracza 43 milionów EUR</w:t>
      </w: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>)</w:t>
      </w:r>
    </w:p>
    <w:p w14:paraId="5938E28A" w14:textId="77777777" w:rsidR="007368E9" w:rsidRPr="00ED7939" w:rsidRDefault="007368E9" w:rsidP="007368E9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</w:p>
    <w:p w14:paraId="7657B0A8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 xml:space="preserve">DANE KONTAKTOWE WYKONAWCY: </w:t>
      </w:r>
    </w:p>
    <w:p w14:paraId="1D2105C9" w14:textId="77777777" w:rsidR="007368E9" w:rsidRPr="00ED7939" w:rsidRDefault="007368E9" w:rsidP="007368E9">
      <w:pPr>
        <w:widowControl w:val="0"/>
        <w:suppressAutoHyphens/>
        <w:spacing w:before="120"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368E9" w:rsidRPr="00ED7939" w14:paraId="035C7217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A11A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14F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00693894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9E9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F693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74361426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2AB4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Nr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A4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1A013840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9B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11AF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</w:tbl>
    <w:p w14:paraId="3BD7A247" w14:textId="77777777" w:rsidR="007368E9" w:rsidRPr="00ED7939" w:rsidRDefault="007368E9" w:rsidP="007368E9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5A794C04" w14:textId="77777777" w:rsidR="007368E9" w:rsidRPr="00ED7939" w:rsidRDefault="007368E9" w:rsidP="007368E9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7A662791" w14:textId="77777777" w:rsidR="007368E9" w:rsidRPr="00ED7939" w:rsidRDefault="007368E9" w:rsidP="001F012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D7939">
        <w:rPr>
          <w:rFonts w:eastAsia="Calibri" w:cstheme="minorHAnsi"/>
          <w:kern w:val="0"/>
          <w:vertAlign w:val="superscript"/>
          <w14:ligatures w14:val="none"/>
        </w:rPr>
        <w:t xml:space="preserve"> </w:t>
      </w:r>
      <w:r w:rsidRPr="00ED7939">
        <w:rPr>
          <w:rFonts w:eastAsia="Calibri" w:cstheme="minorHAnsi"/>
          <w:kern w:val="0"/>
          <w14:ligatures w14:val="none"/>
        </w:rPr>
        <w:t>wobec osób fizycznych, od których dane osobowe bezpośrednio lub pośrednio pozyskałem w celu ubiegania się o udzielenie zamówienia publicznego w niniejszym postępowaniu.*</w:t>
      </w:r>
    </w:p>
    <w:p w14:paraId="3A53F27C" w14:textId="1F10CEBE" w:rsidR="007368E9" w:rsidRDefault="007368E9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lastRenderedPageBreak/>
        <w:t>*</w:t>
      </w:r>
      <w:r w:rsidRPr="00ED7939">
        <w:rPr>
          <w:rFonts w:eastAsia="Calibri" w:cstheme="minorHAnsi"/>
          <w:i/>
          <w:kern w:val="0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18F4147E" w14:textId="77777777" w:rsidR="00017513" w:rsidRPr="001F012B" w:rsidRDefault="00017513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</w:p>
    <w:p w14:paraId="418A6181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CENA OFERTY</w:t>
      </w:r>
    </w:p>
    <w:p w14:paraId="5A5CA973" w14:textId="3CC3A758" w:rsidR="00DC3B85" w:rsidRDefault="007368E9" w:rsidP="007368E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[Cena brutto winna zawierać wszelkie koszty, jakie Wykonawca poniesie w związku z realizacją zamówienia.]</w:t>
      </w:r>
    </w:p>
    <w:p w14:paraId="7E65DE42" w14:textId="77777777" w:rsidR="00017513" w:rsidRDefault="00017513" w:rsidP="007368E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5CD1B7D7" w14:textId="77777777" w:rsidR="00282BA8" w:rsidRPr="00550A1B" w:rsidRDefault="00282BA8" w:rsidP="00282BA8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68"/>
        <w:gridCol w:w="1031"/>
        <w:gridCol w:w="1785"/>
      </w:tblGrid>
      <w:tr w:rsidR="00282BA8" w:rsidRPr="00C47067" w14:paraId="5B8324AA" w14:textId="77777777" w:rsidTr="00920A6D">
        <w:trPr>
          <w:trHeight w:val="554"/>
          <w:jc w:val="center"/>
        </w:trPr>
        <w:tc>
          <w:tcPr>
            <w:tcW w:w="3091" w:type="dxa"/>
            <w:shd w:val="clear" w:color="auto" w:fill="auto"/>
            <w:vAlign w:val="center"/>
          </w:tcPr>
          <w:p w14:paraId="748697CE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Hlk156908283"/>
          </w:p>
        </w:tc>
        <w:tc>
          <w:tcPr>
            <w:tcW w:w="1768" w:type="dxa"/>
            <w:shd w:val="clear" w:color="auto" w:fill="auto"/>
            <w:vAlign w:val="center"/>
          </w:tcPr>
          <w:p w14:paraId="6A7ABED5" w14:textId="77777777" w:rsidR="00282BA8" w:rsidRPr="00C47067" w:rsidRDefault="00282BA8" w:rsidP="007303C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1F7DB1B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7067">
              <w:rPr>
                <w:rFonts w:cstheme="minorHAnsi"/>
                <w:color w:val="000000"/>
                <w:sz w:val="20"/>
                <w:szCs w:val="20"/>
              </w:rPr>
              <w:t>Stawka podatku VAT (%)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C9D599A" w14:textId="77777777" w:rsidR="00282BA8" w:rsidRPr="00C47067" w:rsidRDefault="00282BA8" w:rsidP="007303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</w:tc>
      </w:tr>
      <w:tr w:rsidR="00282BA8" w:rsidRPr="00C47067" w14:paraId="2AD79AFB" w14:textId="77777777" w:rsidTr="00920A6D">
        <w:trPr>
          <w:trHeight w:val="567"/>
          <w:jc w:val="center"/>
        </w:trPr>
        <w:tc>
          <w:tcPr>
            <w:tcW w:w="3091" w:type="dxa"/>
            <w:shd w:val="clear" w:color="auto" w:fill="auto"/>
            <w:vAlign w:val="center"/>
          </w:tcPr>
          <w:p w14:paraId="512275AF" w14:textId="6E0E3B6A" w:rsidR="00282BA8" w:rsidRPr="00C47067" w:rsidRDefault="00282BA8" w:rsidP="007303C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Uśredniona cena za obsługę jednej lokalizacji (skrzynki sieci nawadniającej) w ramach umowy podstawowej </w:t>
            </w:r>
            <w:r w:rsidR="00920A6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314AFB">
              <w:rPr>
                <w:rFonts w:cstheme="minorHAnsi"/>
                <w:bCs/>
                <w:color w:val="000000"/>
                <w:sz w:val="20"/>
                <w:szCs w:val="20"/>
              </w:rPr>
              <w:t>oraz</w:t>
            </w:r>
            <w:r w:rsidR="00E363D4">
              <w:rPr>
                <w:rFonts w:cstheme="minorHAnsi"/>
                <w:bCs/>
                <w:color w:val="000000"/>
                <w:sz w:val="20"/>
                <w:szCs w:val="20"/>
              </w:rPr>
              <w:t xml:space="preserve"> prawa</w:t>
            </w:r>
            <w:r w:rsidR="00920A6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opcji za 1 miesiąc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20991F1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4309C73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7EEAFB5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82BA8" w:rsidRPr="00C47067" w14:paraId="462AEBC3" w14:textId="77777777" w:rsidTr="00920A6D">
        <w:trPr>
          <w:trHeight w:val="567"/>
          <w:jc w:val="center"/>
        </w:trPr>
        <w:tc>
          <w:tcPr>
            <w:tcW w:w="3091" w:type="dxa"/>
            <w:shd w:val="clear" w:color="auto" w:fill="auto"/>
            <w:vAlign w:val="center"/>
          </w:tcPr>
          <w:p w14:paraId="2C615C10" w14:textId="358DEA51" w:rsidR="00282BA8" w:rsidRDefault="00282BA8" w:rsidP="007303C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Cena za jeden miesiąc realizacji umowy w 23 lokalizacjach </w:t>
            </w:r>
            <w:r w:rsidR="00A92B2C">
              <w:rPr>
                <w:rFonts w:cstheme="minorHAnsi"/>
                <w:bCs/>
                <w:color w:val="000000"/>
                <w:sz w:val="20"/>
                <w:szCs w:val="20"/>
              </w:rPr>
              <w:t>w ramach umowy podstawowej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E15933A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CBDE181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B80C5A3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82BA8" w:rsidRPr="00C47067" w14:paraId="7C1180E0" w14:textId="77777777" w:rsidTr="00920A6D">
        <w:trPr>
          <w:trHeight w:val="567"/>
          <w:jc w:val="center"/>
        </w:trPr>
        <w:tc>
          <w:tcPr>
            <w:tcW w:w="3091" w:type="dxa"/>
            <w:shd w:val="clear" w:color="auto" w:fill="auto"/>
            <w:vAlign w:val="center"/>
          </w:tcPr>
          <w:p w14:paraId="77A360E4" w14:textId="5F9E53D9" w:rsidR="00282BA8" w:rsidRPr="00C47067" w:rsidRDefault="00B52750" w:rsidP="007303C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Całkowita oferta</w:t>
            </w:r>
            <w:r w:rsidR="00920A6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za 5 miesięcy w 23 lokalizacjach</w:t>
            </w:r>
            <w:r w:rsidR="00A92B2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w ramach umowy podstawowej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1C90EDA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94B9D22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4D7F652" w14:textId="77777777" w:rsidR="00282BA8" w:rsidRPr="00C47067" w:rsidRDefault="00282BA8" w:rsidP="007303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14:paraId="1943BD62" w14:textId="3644FB64" w:rsidR="00282BA8" w:rsidRDefault="00282BA8" w:rsidP="00282BA8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0BDCFA3A" w14:textId="77777777" w:rsidR="00017513" w:rsidRPr="001F012B" w:rsidRDefault="00017513" w:rsidP="001F012B"/>
    <w:p w14:paraId="1C2AF476" w14:textId="77777777" w:rsidR="007368E9" w:rsidRPr="00ED7939" w:rsidRDefault="007368E9" w:rsidP="007368E9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7A7178B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6E31B80F" w14:textId="6E39F864" w:rsid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Wartość oferty netto</w:t>
      </w:r>
      <w:r w:rsidR="00A92B2C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 xml:space="preserve"> (w ramach umowy podstawowej)</w:t>
      </w: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…………</w:t>
      </w:r>
    </w:p>
    <w:p w14:paraId="1C9BAD18" w14:textId="2398B9F4" w:rsidR="00A92B2C" w:rsidRPr="00017513" w:rsidRDefault="00A92B2C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</w:p>
    <w:p w14:paraId="046F09B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</w:p>
    <w:p w14:paraId="32D48B7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Podatek Vat ………….</w:t>
      </w:r>
    </w:p>
    <w:p w14:paraId="1EF75A34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124C4E0B" w14:textId="5C48A7ED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kern w:val="0"/>
          <w:lang w:eastAsia="ar-SA"/>
          <w14:ligatures w14:val="none"/>
        </w:rPr>
        <w:t>Wartość oferty brutto</w:t>
      </w:r>
      <w:r w:rsidR="00A92B2C">
        <w:rPr>
          <w:rFonts w:eastAsia="Lucida Sans Unicode" w:cstheme="minorHAnsi"/>
          <w:b/>
          <w:kern w:val="0"/>
          <w:lang w:eastAsia="ar-SA"/>
          <w14:ligatures w14:val="none"/>
        </w:rPr>
        <w:t xml:space="preserve"> (w ramach umowy podstawowej)</w:t>
      </w:r>
      <w:r w:rsidRPr="00017513">
        <w:rPr>
          <w:rFonts w:eastAsia="Lucida Sans Unicode" w:cstheme="minorHAnsi"/>
          <w:b/>
          <w:kern w:val="0"/>
          <w:lang w:eastAsia="ar-SA"/>
          <w14:ligatures w14:val="none"/>
        </w:rPr>
        <w:t xml:space="preserve">  ……………………………….. złotych (słownie złotych………………….)</w:t>
      </w:r>
      <w:r w:rsidRPr="00017513">
        <w:rPr>
          <w:rFonts w:eastAsia="Lucida Sans Unicode" w:cstheme="minorHAnsi"/>
          <w:b/>
          <w:i/>
          <w:kern w:val="0"/>
          <w:lang w:eastAsia="ar-SA"/>
          <w14:ligatures w14:val="none"/>
        </w:rPr>
        <w:br/>
        <w:t xml:space="preserve">                                                          </w:t>
      </w:r>
    </w:p>
    <w:p w14:paraId="145AA49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B7CCAC3" w14:textId="37DF7399" w:rsidR="00325D98" w:rsidRPr="00325D98" w:rsidRDefault="007368E9" w:rsidP="00325D98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                                                          </w:t>
      </w:r>
    </w:p>
    <w:p w14:paraId="76D5CABF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009D7266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603A9211" w14:textId="5799C18D" w:rsidR="00325D98" w:rsidRDefault="00325D98" w:rsidP="000838AB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>
        <w:rPr>
          <w:rFonts w:eastAsia="Lucida Sans Unicode" w:cstheme="minorHAnsi"/>
          <w:kern w:val="0"/>
          <w:lang w:eastAsia="ar-SA"/>
          <w14:ligatures w14:val="none"/>
        </w:rPr>
        <w:t xml:space="preserve">Dysponuję co najmniej jedną osobą sprawującą </w:t>
      </w:r>
      <w:r w:rsidR="00BE04B0">
        <w:rPr>
          <w:rFonts w:eastAsia="Lucida Sans Unicode" w:cstheme="minorHAnsi"/>
          <w:kern w:val="0"/>
          <w:lang w:eastAsia="ar-SA"/>
          <w14:ligatures w14:val="none"/>
        </w:rPr>
        <w:t>nadzór</w:t>
      </w:r>
      <w:r>
        <w:rPr>
          <w:rFonts w:eastAsia="Lucida Sans Unicode" w:cstheme="minorHAnsi"/>
          <w:kern w:val="0"/>
          <w:lang w:eastAsia="ar-SA"/>
          <w14:ligatures w14:val="none"/>
        </w:rPr>
        <w:t xml:space="preserve"> nad zleconymi pracami, która posiada uprawnienia</w:t>
      </w:r>
      <w:r w:rsidR="005D1A48">
        <w:rPr>
          <w:rFonts w:eastAsia="Lucida Sans Unicode" w:cstheme="minorHAnsi"/>
          <w:kern w:val="0"/>
          <w:lang w:eastAsia="ar-SA"/>
          <w14:ligatures w14:val="none"/>
        </w:rPr>
        <w:t xml:space="preserve"> w zakresie instalacji sanitarnych i wodociągowych</w:t>
      </w:r>
      <w:r w:rsidR="00282BA8">
        <w:rPr>
          <w:rFonts w:eastAsia="Lucida Sans Unicode" w:cstheme="minorHAnsi"/>
          <w:kern w:val="0"/>
          <w:lang w:eastAsia="ar-SA"/>
          <w14:ligatures w14:val="none"/>
        </w:rPr>
        <w:t>.</w:t>
      </w:r>
    </w:p>
    <w:p w14:paraId="40A32D91" w14:textId="77777777" w:rsidR="00A92B2C" w:rsidRDefault="00A92B2C" w:rsidP="000838AB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</w:p>
    <w:p w14:paraId="528BA3A3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tbl>
      <w:tblPr>
        <w:tblW w:w="9157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26"/>
        <w:gridCol w:w="3969"/>
      </w:tblGrid>
      <w:tr w:rsidR="00E81299" w:rsidRPr="00ED7939" w14:paraId="5699DB3A" w14:textId="77777777" w:rsidTr="00FB13F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B197" w14:textId="77777777" w:rsidR="00E81299" w:rsidRPr="00ED7939" w:rsidRDefault="00E81299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bookmarkStart w:id="2" w:name="_GoBack"/>
            <w:bookmarkEnd w:id="2"/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lastRenderedPageBreak/>
              <w:t>Lp.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C958" w14:textId="09A1709B" w:rsidR="00E81299" w:rsidRPr="00ED7939" w:rsidRDefault="00DB0326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067D" w14:textId="2653A33E" w:rsidR="00E81299" w:rsidRPr="00ED7939" w:rsidRDefault="00DB0326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Rodzaj uprawnień</w:t>
            </w:r>
          </w:p>
        </w:tc>
      </w:tr>
      <w:tr w:rsidR="00E81299" w:rsidRPr="00ED7939" w14:paraId="0278AC08" w14:textId="77777777" w:rsidTr="00FB13F5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1689" w14:textId="5722D9BC" w:rsidR="00E81299" w:rsidRPr="00ED7939" w:rsidRDefault="00A92B2C" w:rsidP="00DB03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br/>
            </w:r>
            <w:r w:rsidR="00DB0326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7723" w14:textId="77777777" w:rsidR="00E81299" w:rsidRPr="00ED793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95E" w14:textId="77777777" w:rsidR="00E8129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Uprawnienia w zakresie instalacji sanitarnych i wodociągowych</w:t>
            </w:r>
          </w:p>
          <w:p w14:paraId="34DC4CBD" w14:textId="6891AFA8" w:rsidR="00663AE7" w:rsidRPr="00ED7939" w:rsidRDefault="00663AE7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</w:tbl>
    <w:p w14:paraId="047C8C7E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55FF891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40D28FE1" w14:textId="77777777" w:rsidR="00325D98" w:rsidRPr="00ED7939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042332E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36B26DF0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………………, dnia …………………</w:t>
      </w:r>
    </w:p>
    <w:p w14:paraId="76305E56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>........................................................</w:t>
      </w:r>
    </w:p>
    <w:p w14:paraId="389FF464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 xml:space="preserve">    pieczęć i podpis Wykonawcy</w:t>
      </w:r>
    </w:p>
    <w:p w14:paraId="6B6F7093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Uwaga: </w:t>
      </w:r>
    </w:p>
    <w:p w14:paraId="2D3EA5D9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Formularz oferty musi być podpisany przez osobę lub osoby upełnomocnione do reprezentowania firmy</w:t>
      </w:r>
    </w:p>
    <w:p w14:paraId="576D45C8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61ADC3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F7F7D5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8F8CF31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C318169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23E87A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3E75B9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DB1EA6D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D7B3C61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BC8147A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EA731CD" w14:textId="77777777" w:rsidR="00E90B93" w:rsidRPr="00ED7939" w:rsidRDefault="00E90B93">
      <w:pPr>
        <w:rPr>
          <w:rFonts w:cstheme="minorHAnsi"/>
        </w:rPr>
      </w:pPr>
    </w:p>
    <w:sectPr w:rsidR="00E90B93" w:rsidRPr="00ED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D56F" w14:textId="77777777" w:rsidR="00533CE5" w:rsidRDefault="00533CE5" w:rsidP="007368E9">
      <w:pPr>
        <w:spacing w:after="0" w:line="240" w:lineRule="auto"/>
      </w:pPr>
      <w:r>
        <w:separator/>
      </w:r>
    </w:p>
  </w:endnote>
  <w:endnote w:type="continuationSeparator" w:id="0">
    <w:p w14:paraId="28C049D4" w14:textId="77777777" w:rsidR="00533CE5" w:rsidRDefault="00533CE5" w:rsidP="0073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2122" w14:textId="77777777" w:rsidR="00533CE5" w:rsidRDefault="00533CE5" w:rsidP="007368E9">
      <w:pPr>
        <w:spacing w:after="0" w:line="240" w:lineRule="auto"/>
      </w:pPr>
      <w:r>
        <w:separator/>
      </w:r>
    </w:p>
  </w:footnote>
  <w:footnote w:type="continuationSeparator" w:id="0">
    <w:p w14:paraId="4041AAB3" w14:textId="77777777" w:rsidR="00533CE5" w:rsidRDefault="00533CE5" w:rsidP="007368E9">
      <w:pPr>
        <w:spacing w:after="0" w:line="240" w:lineRule="auto"/>
      </w:pPr>
      <w:r>
        <w:continuationSeparator/>
      </w:r>
    </w:p>
  </w:footnote>
  <w:footnote w:id="1">
    <w:p w14:paraId="360B72BC" w14:textId="77777777" w:rsidR="007368E9" w:rsidRPr="00A77B56" w:rsidRDefault="007368E9" w:rsidP="007368E9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5"/>
    <w:rsid w:val="00017513"/>
    <w:rsid w:val="00032261"/>
    <w:rsid w:val="000838AB"/>
    <w:rsid w:val="000B3F6D"/>
    <w:rsid w:val="0013291E"/>
    <w:rsid w:val="001F012B"/>
    <w:rsid w:val="00240046"/>
    <w:rsid w:val="00254765"/>
    <w:rsid w:val="002770E4"/>
    <w:rsid w:val="00282BA8"/>
    <w:rsid w:val="002B082D"/>
    <w:rsid w:val="002D2FE5"/>
    <w:rsid w:val="00314AFB"/>
    <w:rsid w:val="00325D98"/>
    <w:rsid w:val="003470DA"/>
    <w:rsid w:val="0036075D"/>
    <w:rsid w:val="003C7AE1"/>
    <w:rsid w:val="00437F93"/>
    <w:rsid w:val="00524435"/>
    <w:rsid w:val="00533CE5"/>
    <w:rsid w:val="00573DAC"/>
    <w:rsid w:val="005D1A48"/>
    <w:rsid w:val="00663AE7"/>
    <w:rsid w:val="006943BD"/>
    <w:rsid w:val="0069511D"/>
    <w:rsid w:val="006B4FB3"/>
    <w:rsid w:val="007368E9"/>
    <w:rsid w:val="007C4F1E"/>
    <w:rsid w:val="007F7912"/>
    <w:rsid w:val="00812225"/>
    <w:rsid w:val="00826AB7"/>
    <w:rsid w:val="00920A6D"/>
    <w:rsid w:val="009F075E"/>
    <w:rsid w:val="00A1072E"/>
    <w:rsid w:val="00A11A75"/>
    <w:rsid w:val="00A563D5"/>
    <w:rsid w:val="00A92B2C"/>
    <w:rsid w:val="00B02420"/>
    <w:rsid w:val="00B52750"/>
    <w:rsid w:val="00BE04B0"/>
    <w:rsid w:val="00C118E8"/>
    <w:rsid w:val="00D33777"/>
    <w:rsid w:val="00D86850"/>
    <w:rsid w:val="00DA7D50"/>
    <w:rsid w:val="00DB0326"/>
    <w:rsid w:val="00DC3B85"/>
    <w:rsid w:val="00DF03D5"/>
    <w:rsid w:val="00E363D4"/>
    <w:rsid w:val="00E81299"/>
    <w:rsid w:val="00E90B93"/>
    <w:rsid w:val="00ED6F48"/>
    <w:rsid w:val="00ED7939"/>
    <w:rsid w:val="00EE46B8"/>
    <w:rsid w:val="00FB13F5"/>
    <w:rsid w:val="00FB799C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333"/>
  <w15:chartTrackingRefBased/>
  <w15:docId w15:val="{98199F77-7FDB-4B6A-A0AE-7900E9F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368E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82BA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2BA8"/>
    <w:rPr>
      <w:rFonts w:ascii="Times New Roman" w:eastAsia="Lucida Sans Unicode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Motucka</dc:creator>
  <cp:keywords/>
  <dc:description/>
  <cp:lastModifiedBy>Przemysław Frątczak</cp:lastModifiedBy>
  <cp:revision>10</cp:revision>
  <cp:lastPrinted>2024-04-09T10:03:00Z</cp:lastPrinted>
  <dcterms:created xsi:type="dcterms:W3CDTF">2024-03-19T10:37:00Z</dcterms:created>
  <dcterms:modified xsi:type="dcterms:W3CDTF">2024-04-09T10:05:00Z</dcterms:modified>
</cp:coreProperties>
</file>